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rPr>
          <w:rFonts w:hint="eastAsia" w:ascii="方正小标宋简体" w:hAnsi="华文中宋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宋体" w:hAnsi="宋体"/>
          <w:szCs w:val="21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江苏省巾帼文明岗推荐表</w:t>
      </w:r>
    </w:p>
    <w:p>
      <w:pPr>
        <w:jc w:val="center"/>
        <w:rPr>
          <w:rFonts w:ascii="宋体" w:hAnsi="宋体"/>
          <w:szCs w:val="21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693"/>
        <w:gridCol w:w="198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申报途径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妇联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行业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社会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所属地区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XX市XX区（县）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岗组名称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负责人姓名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岗组人员数量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其中女性人数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岗组负责人人数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其中女性人数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所获荣誉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（1500至2</w:t>
            </w:r>
            <w:r>
              <w:rPr>
                <w:rFonts w:ascii="仿宋_GB2312" w:eastAsia="仿宋_GB2312"/>
                <w:sz w:val="28"/>
                <w:szCs w:val="28"/>
              </w:rPr>
              <w:t>500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字）</w:t>
            </w:r>
          </w:p>
        </w:tc>
        <w:tc>
          <w:tcPr>
            <w:tcW w:w="6693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8928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所在单位意见（必须盖章后上传）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line="700" w:lineRule="exact"/>
        <w:rPr>
          <w:rFonts w:hint="eastAsia" w:ascii="方正小标宋简体" w:hAnsi="华文中宋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269C7"/>
    <w:rsid w:val="000702DE"/>
    <w:rsid w:val="000C2014"/>
    <w:rsid w:val="0011063C"/>
    <w:rsid w:val="0014205A"/>
    <w:rsid w:val="001B68CA"/>
    <w:rsid w:val="001D6170"/>
    <w:rsid w:val="00315DB3"/>
    <w:rsid w:val="00354E95"/>
    <w:rsid w:val="00453884"/>
    <w:rsid w:val="00456AFD"/>
    <w:rsid w:val="004E4816"/>
    <w:rsid w:val="005216F2"/>
    <w:rsid w:val="0066147A"/>
    <w:rsid w:val="00694FED"/>
    <w:rsid w:val="009139CD"/>
    <w:rsid w:val="00C65619"/>
    <w:rsid w:val="00C67C94"/>
    <w:rsid w:val="00D00DD6"/>
    <w:rsid w:val="00D800F0"/>
    <w:rsid w:val="00E4618B"/>
    <w:rsid w:val="00F257F3"/>
    <w:rsid w:val="00F60BBD"/>
    <w:rsid w:val="00FC5ED3"/>
    <w:rsid w:val="00FC69F9"/>
    <w:rsid w:val="00FE675D"/>
    <w:rsid w:val="20171BD6"/>
    <w:rsid w:val="31A57514"/>
    <w:rsid w:val="351269C7"/>
    <w:rsid w:val="46B434F8"/>
    <w:rsid w:val="661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2019-05-05T03:08:00Z</dcterms:created>
  <dc:creator>xxx</dc:creator>
  <cp:lastModifiedBy>梁丽</cp:lastModifiedBy>
  <dcterms:modified xsi:type="dcterms:W3CDTF">2020-04-20T06:08:28Z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